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B090" w14:textId="37192746" w:rsidR="004F5D68" w:rsidRDefault="004F5D68" w:rsidP="004F5D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II</w:t>
      </w:r>
      <w:r w:rsidR="0032772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PROJETO 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COM ABRANGÊNCIA INTERNACIONAL</w:t>
      </w:r>
    </w:p>
    <w:p w14:paraId="37A95B61" w14:textId="77777777" w:rsidR="004F5D68" w:rsidRPr="00806310" w:rsidRDefault="004F5D68" w:rsidP="004F5D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49C37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 em português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39DCD9" w14:textId="77777777" w:rsidR="0032772E" w:rsidRPr="00326596" w:rsidRDefault="0032772E" w:rsidP="0032772E">
      <w:pPr>
        <w:pStyle w:val="PargrafodaLista"/>
        <w:widowControl/>
        <w:numPr>
          <w:ilvl w:val="1"/>
          <w:numId w:val="21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596">
        <w:rPr>
          <w:rFonts w:ascii="Times New Roman" w:hAnsi="Times New Roman" w:cs="Times New Roman"/>
          <w:b/>
          <w:bCs/>
          <w:sz w:val="24"/>
          <w:szCs w:val="24"/>
        </w:rPr>
        <w:t>Título do Curso em inglês:</w:t>
      </w:r>
      <w:r w:rsidRPr="00326596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1DA35C4" w14:textId="77777777" w:rsidR="0032772E" w:rsidRPr="0080631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ind w:left="703" w:hanging="70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Dados do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Proponente/Coordenador</w:t>
      </w:r>
    </w:p>
    <w:p w14:paraId="3B4D7E3D" w14:textId="77777777" w:rsidR="0032772E" w:rsidRPr="00806310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Nome do</w:t>
      </w:r>
      <w:r>
        <w:rPr>
          <w:rFonts w:ascii="Times New Roman" w:hAnsi="Times New Roman" w:cs="Times New Roman"/>
          <w:sz w:val="24"/>
          <w:szCs w:val="24"/>
        </w:rPr>
        <w:t xml:space="preserve"> Docente:</w:t>
      </w:r>
    </w:p>
    <w:p w14:paraId="26F0C26D" w14:textId="77777777" w:rsidR="0032772E" w:rsidRPr="00806310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Endereço eletrônico: </w:t>
      </w:r>
    </w:p>
    <w:p w14:paraId="7D5FA862" w14:textId="77777777" w:rsidR="0032772E" w:rsidRPr="00BD16C7" w:rsidRDefault="0032772E" w:rsidP="0032772E">
      <w:pPr>
        <w:pStyle w:val="PargrafodaLista"/>
        <w:widowControl/>
        <w:numPr>
          <w:ilvl w:val="0"/>
          <w:numId w:val="3"/>
        </w:numPr>
        <w:tabs>
          <w:tab w:val="left" w:pos="993"/>
        </w:tabs>
        <w:autoSpaceDE/>
        <w:autoSpaceDN/>
        <w:spacing w:line="276" w:lineRule="auto"/>
        <w:ind w:left="709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Telefones de contato: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CBC12B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de Pós-Graduação principal: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8BE7B57" w14:textId="77777777" w:rsidR="0032772E" w:rsidRPr="00EC511B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Programa(s) de Pós-Graduação participante(s):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E8EA7F3" w14:textId="77777777" w:rsidR="0032772E" w:rsidRPr="00F114E1" w:rsidRDefault="0032772E" w:rsidP="0032772E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F114E1">
        <w:rPr>
          <w:rFonts w:ascii="Times New Roman" w:hAnsi="Times New Roman" w:cs="Times New Roman"/>
          <w:b/>
          <w:bCs/>
          <w:sz w:val="24"/>
          <w:szCs w:val="24"/>
        </w:rPr>
        <w:t>Número total de vagas:</w:t>
      </w:r>
    </w:p>
    <w:p w14:paraId="01CDEC20" w14:textId="77777777" w:rsidR="0032772E" w:rsidRDefault="0032772E" w:rsidP="0032772E">
      <w:pPr>
        <w:pStyle w:val="PargrafodaLista"/>
        <w:tabs>
          <w:tab w:val="left" w:pos="567"/>
        </w:tabs>
        <w:spacing w:line="36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 w:rsidRPr="00F114E1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14E1">
        <w:rPr>
          <w:rFonts w:ascii="Times New Roman" w:hAnsi="Times New Roman" w:cs="Times New Roman"/>
          <w:sz w:val="24"/>
          <w:szCs w:val="24"/>
        </w:rPr>
        <w:t>Número de Vagas por PPGs (se houver mais de um PPG envolvido na proposta)</w:t>
      </w:r>
    </w:p>
    <w:p w14:paraId="53E828BE" w14:textId="77777777" w:rsidR="0032772E" w:rsidRPr="00F114E1" w:rsidRDefault="0032772E" w:rsidP="0032772E">
      <w:pPr>
        <w:pStyle w:val="PargrafodaLista"/>
        <w:tabs>
          <w:tab w:val="left" w:pos="567"/>
        </w:tabs>
        <w:spacing w:line="360" w:lineRule="auto"/>
        <w:ind w:left="35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 </w:t>
      </w:r>
      <w:r w:rsidRPr="00F114E1">
        <w:rPr>
          <w:rFonts w:ascii="Times New Roman" w:hAnsi="Times New Roman" w:cs="Times New Roman"/>
          <w:sz w:val="24"/>
          <w:szCs w:val="24"/>
        </w:rPr>
        <w:t>Idioma predominantes:</w:t>
      </w:r>
      <w:r w:rsidRPr="00F114E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C6FE5CF" w14:textId="77777777" w:rsidR="0032772E" w:rsidRPr="0080631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>Objetivo(s)</w:t>
      </w:r>
    </w:p>
    <w:p w14:paraId="3BCFE614" w14:textId="77777777" w:rsidR="0032772E" w:rsidRPr="00806310" w:rsidRDefault="0032772E" w:rsidP="0032772E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Geral: </w:t>
      </w:r>
    </w:p>
    <w:p w14:paraId="31BA69BA" w14:textId="77777777" w:rsidR="0032772E" w:rsidRDefault="0032772E" w:rsidP="0032772E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Específico(s), quando pertinente:</w:t>
      </w:r>
    </w:p>
    <w:p w14:paraId="5776E3F4" w14:textId="77777777" w:rsidR="0032772E" w:rsidRPr="00806310" w:rsidRDefault="0032772E" w:rsidP="0032772E">
      <w:pPr>
        <w:pStyle w:val="PargrafodaLista"/>
        <w:widowControl/>
        <w:autoSpaceDE/>
        <w:autoSpaceDN/>
        <w:spacing w:line="276" w:lineRule="auto"/>
        <w:ind w:left="714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0713EA40" w14:textId="77777777" w:rsidR="0032772E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22FF1">
        <w:rPr>
          <w:rFonts w:ascii="Times New Roman" w:hAnsi="Times New Roman" w:cs="Times New Roman"/>
          <w:b/>
          <w:bCs/>
          <w:sz w:val="24"/>
          <w:szCs w:val="24"/>
        </w:rPr>
        <w:t>Justificativa(s) da relevância do tema e da realização do curso: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20E4E3A" w14:textId="77777777" w:rsidR="0032772E" w:rsidRPr="002E60A0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Período do Curso: </w:t>
      </w:r>
      <w:r w:rsidRPr="009909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Dia/Mês a Dia/Mês/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990975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</w:t>
      </w:r>
    </w:p>
    <w:p w14:paraId="19DBCAA9" w14:textId="77777777" w:rsidR="0032772E" w:rsidRPr="002E60A0" w:rsidRDefault="0032772E" w:rsidP="0032772E">
      <w:pPr>
        <w:pStyle w:val="PargrafodaLista"/>
        <w:widowControl/>
        <w:autoSpaceDE/>
        <w:autoSpaceDN/>
        <w:spacing w:line="276" w:lineRule="auto"/>
        <w:ind w:left="360" w:firstLine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FFA62BA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Nome do(s) professor(es) visitante:</w:t>
      </w:r>
    </w:p>
    <w:p w14:paraId="63AA4F49" w14:textId="77777777" w:rsidR="0032772E" w:rsidRDefault="0032772E" w:rsidP="0032772E">
      <w:pPr>
        <w:pStyle w:val="PargrafodaLista"/>
        <w:ind w:left="36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9BEF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Instituição(ões) estrangeira(s):</w:t>
      </w:r>
    </w:p>
    <w:p w14:paraId="6D5ACF54" w14:textId="77777777" w:rsidR="0032772E" w:rsidRPr="00AD6A37" w:rsidRDefault="0032772E" w:rsidP="0032772E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0A980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>Abordagem metodológica para o desenvolvimento do curso:</w:t>
      </w:r>
    </w:p>
    <w:p w14:paraId="13036134" w14:textId="77777777" w:rsidR="0032772E" w:rsidRPr="00FF5D19" w:rsidRDefault="0032772E" w:rsidP="0032772E">
      <w:pPr>
        <w:pStyle w:val="PargrafodaLista"/>
        <w:ind w:left="705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3B4C93B" w14:textId="77777777" w:rsidR="0032772E" w:rsidRDefault="0032772E" w:rsidP="0032772E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511B">
        <w:rPr>
          <w:rFonts w:ascii="Times New Roman" w:hAnsi="Times New Roman" w:cs="Times New Roman"/>
          <w:b/>
          <w:bCs/>
          <w:sz w:val="24"/>
          <w:szCs w:val="24"/>
        </w:rPr>
        <w:t xml:space="preserve">Resultados esperados e impactos do curso para o fortalecimento da </w:t>
      </w:r>
      <w:r w:rsidRPr="007879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internacionalização dos Programas de Pós-graduação da Fiocruz;</w:t>
      </w:r>
    </w:p>
    <w:p w14:paraId="49989EE5" w14:textId="77777777" w:rsidR="0032772E" w:rsidRDefault="0032772E" w:rsidP="0032772E">
      <w:pPr>
        <w:pStyle w:val="PargrafodaLista"/>
        <w:ind w:left="705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F149573" w14:textId="77777777" w:rsidR="0032772E" w:rsidRPr="00F31B6C" w:rsidRDefault="0032772E" w:rsidP="0032772E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31B6C">
        <w:rPr>
          <w:rFonts w:ascii="Times New Roman" w:hAnsi="Times New Roman" w:cs="Times New Roman"/>
          <w:b/>
          <w:bCs/>
          <w:sz w:val="24"/>
          <w:szCs w:val="24"/>
        </w:rPr>
        <w:t>Programa completo do curso/ Cronograma do curso (elencar as datas e as atividades, referentes ao período do curso):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1630"/>
        <w:gridCol w:w="2784"/>
        <w:gridCol w:w="2843"/>
        <w:gridCol w:w="1668"/>
      </w:tblGrid>
      <w:tr w:rsidR="0032772E" w14:paraId="6C35D517" w14:textId="77777777" w:rsidTr="004961F8">
        <w:tc>
          <w:tcPr>
            <w:tcW w:w="1630" w:type="dxa"/>
          </w:tcPr>
          <w:p w14:paraId="53B649F2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Data/horário:</w:t>
            </w:r>
          </w:p>
        </w:tc>
        <w:tc>
          <w:tcPr>
            <w:tcW w:w="3048" w:type="dxa"/>
          </w:tcPr>
          <w:p w14:paraId="133FBBC8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das atividades</w:t>
            </w:r>
          </w:p>
        </w:tc>
        <w:tc>
          <w:tcPr>
            <w:tcW w:w="3118" w:type="dxa"/>
          </w:tcPr>
          <w:p w14:paraId="0F13AC98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Carga horária da atividades</w:t>
            </w:r>
          </w:p>
        </w:tc>
        <w:tc>
          <w:tcPr>
            <w:tcW w:w="1700" w:type="dxa"/>
          </w:tcPr>
          <w:p w14:paraId="00D0FAE5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Responsável</w:t>
            </w:r>
          </w:p>
        </w:tc>
      </w:tr>
      <w:tr w:rsidR="0032772E" w14:paraId="76E46617" w14:textId="77777777" w:rsidTr="004961F8">
        <w:tc>
          <w:tcPr>
            <w:tcW w:w="1630" w:type="dxa"/>
          </w:tcPr>
          <w:p w14:paraId="683CD282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0064B40D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5BFCA3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0DF7CF9D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72E" w14:paraId="6511BB7D" w14:textId="77777777" w:rsidTr="004961F8">
        <w:tc>
          <w:tcPr>
            <w:tcW w:w="1630" w:type="dxa"/>
          </w:tcPr>
          <w:p w14:paraId="332D7911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728A4CA0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3EAA92F5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14:paraId="30D48C29" w14:textId="77777777" w:rsidR="0032772E" w:rsidRDefault="0032772E" w:rsidP="004961F8">
            <w:pPr>
              <w:pStyle w:val="PargrafodaLista"/>
              <w:spacing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484658E" w14:textId="576582FB" w:rsidR="0099175A" w:rsidRPr="004F5D68" w:rsidRDefault="0099175A" w:rsidP="0032772E">
      <w:pPr>
        <w:widowControl/>
        <w:autoSpaceDE/>
        <w:autoSpaceDN/>
        <w:spacing w:line="276" w:lineRule="auto"/>
        <w:contextualSpacing/>
      </w:pPr>
    </w:p>
    <w:sectPr w:rsidR="0099175A" w:rsidRPr="004F5D68" w:rsidSect="004F5D68">
      <w:headerReference w:type="default" r:id="rId8"/>
      <w:footerReference w:type="default" r:id="rId9"/>
      <w:pgSz w:w="11900" w:h="16840"/>
      <w:pgMar w:top="1843" w:right="1127" w:bottom="1135" w:left="1134" w:header="426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E05A8" w14:textId="77777777" w:rsidR="00C75AE2" w:rsidRDefault="00C75AE2" w:rsidP="001D6029">
      <w:r>
        <w:separator/>
      </w:r>
    </w:p>
  </w:endnote>
  <w:endnote w:type="continuationSeparator" w:id="0">
    <w:p w14:paraId="16E34964" w14:textId="77777777" w:rsidR="00C75AE2" w:rsidRDefault="00C75AE2" w:rsidP="001D6029">
      <w:r>
        <w:continuationSeparator/>
      </w:r>
    </w:p>
  </w:endnote>
  <w:endnote w:type="continuationNotice" w:id="1">
    <w:p w14:paraId="4CF7EFB9" w14:textId="77777777" w:rsidR="00C75AE2" w:rsidRDefault="00C7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5469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Vice-Presidência de Educação, Informação e Comunicação – Coordenação-Geral de Educação</w:t>
    </w:r>
  </w:p>
  <w:p w14:paraId="219DFAD1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p w14:paraId="3A63E686" w14:textId="46FDEFEE" w:rsidR="00884132" w:rsidRPr="00CD1CE5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3885-1077/ 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9E45D" w14:textId="77777777" w:rsidR="00C75AE2" w:rsidRDefault="00C75AE2" w:rsidP="001D6029">
      <w:r>
        <w:separator/>
      </w:r>
    </w:p>
  </w:footnote>
  <w:footnote w:type="continuationSeparator" w:id="0">
    <w:p w14:paraId="1F180EE8" w14:textId="77777777" w:rsidR="00C75AE2" w:rsidRDefault="00C75AE2" w:rsidP="001D6029">
      <w:r>
        <w:continuationSeparator/>
      </w:r>
    </w:p>
  </w:footnote>
  <w:footnote w:type="continuationNotice" w:id="1">
    <w:p w14:paraId="2841FB02" w14:textId="77777777" w:rsidR="00C75AE2" w:rsidRDefault="00C7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508EDCFA" w:rsidR="00CF6C0E" w:rsidRPr="00BB4C3C" w:rsidRDefault="00CD2736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3C04BCC" wp14:editId="532896F1">
          <wp:extent cx="2052178" cy="659802"/>
          <wp:effectExtent l="0" t="0" r="5715" b="6985"/>
          <wp:docPr id="33412040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F328F"/>
    <w:multiLevelType w:val="multilevel"/>
    <w:tmpl w:val="CC6AB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263A4"/>
    <w:multiLevelType w:val="multilevel"/>
    <w:tmpl w:val="8B0020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2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6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006">
    <w:abstractNumId w:val="11"/>
  </w:num>
  <w:num w:numId="2" w16cid:durableId="549807546">
    <w:abstractNumId w:val="9"/>
  </w:num>
  <w:num w:numId="3" w16cid:durableId="1549075091">
    <w:abstractNumId w:val="20"/>
  </w:num>
  <w:num w:numId="4" w16cid:durableId="2087067066">
    <w:abstractNumId w:val="16"/>
  </w:num>
  <w:num w:numId="5" w16cid:durableId="838885796">
    <w:abstractNumId w:val="7"/>
  </w:num>
  <w:num w:numId="6" w16cid:durableId="273904035">
    <w:abstractNumId w:val="0"/>
  </w:num>
  <w:num w:numId="7" w16cid:durableId="1822622532">
    <w:abstractNumId w:val="10"/>
  </w:num>
  <w:num w:numId="8" w16cid:durableId="1825925265">
    <w:abstractNumId w:val="3"/>
  </w:num>
  <w:num w:numId="9" w16cid:durableId="1469660661">
    <w:abstractNumId w:val="1"/>
  </w:num>
  <w:num w:numId="10" w16cid:durableId="1253585226">
    <w:abstractNumId w:val="15"/>
  </w:num>
  <w:num w:numId="11" w16cid:durableId="593175434">
    <w:abstractNumId w:val="4"/>
  </w:num>
  <w:num w:numId="12" w16cid:durableId="1013609728">
    <w:abstractNumId w:val="12"/>
  </w:num>
  <w:num w:numId="13" w16cid:durableId="1537692013">
    <w:abstractNumId w:val="19"/>
  </w:num>
  <w:num w:numId="14" w16cid:durableId="1592272152">
    <w:abstractNumId w:val="6"/>
  </w:num>
  <w:num w:numId="15" w16cid:durableId="874660312">
    <w:abstractNumId w:val="2"/>
  </w:num>
  <w:num w:numId="16" w16cid:durableId="1978677837">
    <w:abstractNumId w:val="14"/>
  </w:num>
  <w:num w:numId="17" w16cid:durableId="949506868">
    <w:abstractNumId w:val="5"/>
  </w:num>
  <w:num w:numId="18" w16cid:durableId="1519007912">
    <w:abstractNumId w:val="13"/>
  </w:num>
  <w:num w:numId="19" w16cid:durableId="1224482441">
    <w:abstractNumId w:val="18"/>
  </w:num>
  <w:num w:numId="20" w16cid:durableId="2067802375">
    <w:abstractNumId w:val="17"/>
  </w:num>
  <w:num w:numId="21" w16cid:durableId="10933573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B4F11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091F"/>
    <w:rsid w:val="00192B18"/>
    <w:rsid w:val="00193998"/>
    <w:rsid w:val="00193A73"/>
    <w:rsid w:val="00193C52"/>
    <w:rsid w:val="001A0F27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F58E9"/>
    <w:rsid w:val="002F7A97"/>
    <w:rsid w:val="00303669"/>
    <w:rsid w:val="00310937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2772E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27CEA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9544A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4F5D68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564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37F18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3B03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24E6"/>
    <w:rsid w:val="00A56BA8"/>
    <w:rsid w:val="00A616AB"/>
    <w:rsid w:val="00A62306"/>
    <w:rsid w:val="00A6257D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562A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75AE2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736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161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E24F-89F5-43F0-86DE-B359DE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2</cp:revision>
  <cp:lastPrinted>2022-07-06T19:17:00Z</cp:lastPrinted>
  <dcterms:created xsi:type="dcterms:W3CDTF">2025-04-10T19:43:00Z</dcterms:created>
  <dcterms:modified xsi:type="dcterms:W3CDTF">2025-04-10T19:43:00Z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</Properties>
</file>